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5DF78" w14:textId="77777777" w:rsidR="00865F90" w:rsidRPr="00865F90" w:rsidRDefault="00865F90" w:rsidP="00865F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65F9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ВНИМАНИЕ! О проведении </w:t>
      </w:r>
      <w:r w:rsidR="005C237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22</w:t>
      </w:r>
      <w:r w:rsidRPr="00865F9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апреля 202</w:t>
      </w:r>
      <w:r w:rsidR="005C237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3</w:t>
      </w:r>
      <w:r w:rsidRPr="00865F9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г. республиканского субботника</w:t>
      </w:r>
    </w:p>
    <w:p w14:paraId="078AC508" w14:textId="77777777" w:rsidR="00865F90" w:rsidRPr="00865F90" w:rsidRDefault="00865F90" w:rsidP="00865F9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1B56D7D" w14:textId="77777777" w:rsidR="00865F90" w:rsidRPr="00865F90" w:rsidRDefault="00865F90" w:rsidP="00865F9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постановлением Совета Министров Республики Беларусь от </w:t>
      </w:r>
      <w:r w:rsidR="005C237D">
        <w:rPr>
          <w:rFonts w:ascii="Times New Roman" w:eastAsia="Times New Roman" w:hAnsi="Times New Roman" w:cs="Times New Roman"/>
          <w:sz w:val="30"/>
          <w:szCs w:val="30"/>
          <w:lang w:eastAsia="ru-RU"/>
        </w:rPr>
        <w:t>10</w:t>
      </w: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апреля 202</w:t>
      </w:r>
      <w:r w:rsidR="005C237D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№ </w:t>
      </w:r>
      <w:r w:rsidR="005C237D">
        <w:rPr>
          <w:rFonts w:ascii="Times New Roman" w:eastAsia="Times New Roman" w:hAnsi="Times New Roman" w:cs="Times New Roman"/>
          <w:sz w:val="30"/>
          <w:szCs w:val="30"/>
          <w:lang w:eastAsia="ru-RU"/>
        </w:rPr>
        <w:t>241</w:t>
      </w: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«О проведении республиканского субботника в 202</w:t>
      </w:r>
      <w:r w:rsidR="005C237D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году»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C237D">
        <w:rPr>
          <w:rFonts w:ascii="Times New Roman" w:eastAsia="Times New Roman" w:hAnsi="Times New Roman" w:cs="Times New Roman"/>
          <w:sz w:val="30"/>
          <w:szCs w:val="30"/>
          <w:lang w:eastAsia="ru-RU"/>
        </w:rPr>
        <w:t>22</w:t>
      </w: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апреля 202</w:t>
      </w:r>
      <w:r w:rsidR="005C237D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состоится</w:t>
      </w:r>
      <w:proofErr w:type="gramEnd"/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республиканский субботник.</w:t>
      </w:r>
    </w:p>
    <w:p w14:paraId="58364D58" w14:textId="77777777" w:rsidR="00865F90" w:rsidRPr="00865F90" w:rsidRDefault="00865F90" w:rsidP="00873026">
      <w:pPr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Заработанные в день проведения субботника денежные средства добровольно перечисляются организацией в срок до </w:t>
      </w:r>
      <w:r w:rsidRPr="00865F9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01.06.202</w:t>
      </w:r>
      <w:r w:rsidR="005C237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3</w:t>
      </w:r>
      <w:r w:rsidRPr="00865F9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расчетный счет администрации района № </w:t>
      </w:r>
      <w:r w:rsidRPr="00865F9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BY</w:t>
      </w: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63 </w:t>
      </w:r>
      <w:r w:rsidRPr="00865F9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AKBB</w:t>
      </w: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3642 0002 3166 2530 0000 в ЦБУ 514 ОАО «АСБ «Беларусбанк» г. Минск, БИК АКВВ</w:t>
      </w:r>
      <w:r w:rsidRPr="00865F9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BY</w:t>
      </w: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865F9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X</w:t>
      </w: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>., УНП 100892199, ОКПО 05561453 (назначение платежа – «Средства, полученные от проведения субботника»</w:t>
      </w:r>
      <w:r w:rsidR="004978B9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873026" w:rsidRPr="008730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73026" w:rsidRPr="00873026">
        <w:rPr>
          <w:rFonts w:ascii="Times New Roman" w:hAnsi="Times New Roman" w:cs="Times New Roman"/>
          <w:sz w:val="30"/>
          <w:szCs w:val="30"/>
        </w:rPr>
        <w:t>Код платежа</w:t>
      </w:r>
      <w:r w:rsidR="00873026" w:rsidRPr="004978B9">
        <w:rPr>
          <w:rFonts w:ascii="Times New Roman" w:hAnsi="Times New Roman" w:cs="Times New Roman"/>
          <w:sz w:val="30"/>
          <w:szCs w:val="30"/>
        </w:rPr>
        <w:t xml:space="preserve"> –</w:t>
      </w:r>
      <w:r w:rsidR="00873026" w:rsidRPr="00873026">
        <w:rPr>
          <w:rFonts w:ascii="Times New Roman" w:hAnsi="Times New Roman" w:cs="Times New Roman"/>
          <w:sz w:val="30"/>
          <w:szCs w:val="30"/>
        </w:rPr>
        <w:t xml:space="preserve"> ОТН</w:t>
      </w:r>
      <w:r w:rsidR="00873026" w:rsidRPr="00873026">
        <w:rPr>
          <w:rFonts w:ascii="Times New Roman" w:hAnsi="Times New Roman" w:cs="Times New Roman"/>
          <w:sz w:val="30"/>
          <w:szCs w:val="30"/>
          <w:lang w:val="en-US"/>
        </w:rPr>
        <w:t>R</w:t>
      </w:r>
      <w:r w:rsidR="00873026" w:rsidRPr="00873026">
        <w:rPr>
          <w:rFonts w:ascii="Times New Roman" w:hAnsi="Times New Roman" w:cs="Times New Roman"/>
          <w:sz w:val="30"/>
          <w:szCs w:val="30"/>
        </w:rPr>
        <w:t xml:space="preserve">  1 90401</w:t>
      </w: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). </w:t>
      </w:r>
    </w:p>
    <w:p w14:paraId="36420967" w14:textId="77777777" w:rsidR="00865F90" w:rsidRPr="00865F90" w:rsidRDefault="00865F90" w:rsidP="00865F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</w:pPr>
      <w:proofErr w:type="spellStart"/>
      <w:r w:rsidRPr="00865F90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Справочно</w:t>
      </w:r>
      <w:proofErr w:type="spellEnd"/>
      <w:r w:rsidRPr="00865F90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:</w:t>
      </w:r>
    </w:p>
    <w:p w14:paraId="1E6F857E" w14:textId="77777777" w:rsidR="005C237D" w:rsidRPr="005C237D" w:rsidRDefault="00865F90" w:rsidP="005C23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pacing w:val="2"/>
          <w:sz w:val="30"/>
          <w:szCs w:val="30"/>
        </w:rPr>
      </w:pPr>
      <w:r w:rsidRPr="005C237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заработанные в день проведения субботника денежные средства в соответствии с постановлением направляются</w:t>
      </w:r>
      <w:r w:rsidR="005C237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:</w:t>
      </w:r>
    </w:p>
    <w:p w14:paraId="3760FAC8" w14:textId="77777777" w:rsidR="005C237D" w:rsidRPr="005C237D" w:rsidRDefault="00865F90" w:rsidP="005C237D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409"/>
        <w:jc w:val="both"/>
        <w:rPr>
          <w:rFonts w:ascii="Times New Roman" w:hAnsi="Times New Roman" w:cs="Times New Roman"/>
          <w:i/>
          <w:color w:val="000000"/>
          <w:spacing w:val="2"/>
          <w:sz w:val="30"/>
          <w:szCs w:val="30"/>
        </w:rPr>
      </w:pPr>
      <w:r w:rsidRPr="005C237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5C237D" w:rsidRPr="005C237D">
        <w:rPr>
          <w:rFonts w:ascii="Times New Roman" w:hAnsi="Times New Roman" w:cs="Times New Roman"/>
          <w:i/>
          <w:color w:val="000000"/>
          <w:spacing w:val="2"/>
          <w:sz w:val="30"/>
          <w:szCs w:val="30"/>
        </w:rPr>
        <w:t xml:space="preserve">50% — Гомельскому облисполкому на реконструкцию мемориального комплекса узникам </w:t>
      </w:r>
      <w:proofErr w:type="spellStart"/>
      <w:r w:rsidR="005C237D" w:rsidRPr="005C237D">
        <w:rPr>
          <w:rFonts w:ascii="Times New Roman" w:hAnsi="Times New Roman" w:cs="Times New Roman"/>
          <w:i/>
          <w:color w:val="000000"/>
          <w:spacing w:val="2"/>
          <w:sz w:val="30"/>
          <w:szCs w:val="30"/>
        </w:rPr>
        <w:t>Озаричского</w:t>
      </w:r>
      <w:proofErr w:type="spellEnd"/>
      <w:r w:rsidR="005C237D" w:rsidRPr="005C237D">
        <w:rPr>
          <w:rFonts w:ascii="Times New Roman" w:hAnsi="Times New Roman" w:cs="Times New Roman"/>
          <w:i/>
          <w:color w:val="000000"/>
          <w:spacing w:val="2"/>
          <w:sz w:val="30"/>
          <w:szCs w:val="30"/>
        </w:rPr>
        <w:t xml:space="preserve"> лагеря смерти (</w:t>
      </w:r>
      <w:proofErr w:type="spellStart"/>
      <w:r w:rsidR="005C237D" w:rsidRPr="005C237D">
        <w:rPr>
          <w:rFonts w:ascii="Times New Roman" w:hAnsi="Times New Roman" w:cs="Times New Roman"/>
          <w:i/>
          <w:color w:val="000000"/>
          <w:spacing w:val="2"/>
          <w:sz w:val="30"/>
          <w:szCs w:val="30"/>
        </w:rPr>
        <w:t>Калинковичский</w:t>
      </w:r>
      <w:proofErr w:type="spellEnd"/>
      <w:r w:rsidR="005C237D" w:rsidRPr="005C237D">
        <w:rPr>
          <w:rFonts w:ascii="Times New Roman" w:hAnsi="Times New Roman" w:cs="Times New Roman"/>
          <w:i/>
          <w:color w:val="000000"/>
          <w:spacing w:val="2"/>
          <w:sz w:val="30"/>
          <w:szCs w:val="30"/>
        </w:rPr>
        <w:t xml:space="preserve"> район Гомельской области);</w:t>
      </w:r>
    </w:p>
    <w:p w14:paraId="1E81937D" w14:textId="77777777" w:rsidR="005C237D" w:rsidRPr="005C237D" w:rsidRDefault="005C237D" w:rsidP="005C237D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409"/>
        <w:jc w:val="both"/>
        <w:rPr>
          <w:rFonts w:ascii="Times New Roman" w:hAnsi="Times New Roman" w:cs="Times New Roman"/>
          <w:i/>
          <w:color w:val="000000"/>
          <w:spacing w:val="2"/>
          <w:sz w:val="30"/>
          <w:szCs w:val="30"/>
        </w:rPr>
      </w:pPr>
      <w:r w:rsidRPr="005C237D">
        <w:rPr>
          <w:rFonts w:ascii="Times New Roman" w:hAnsi="Times New Roman" w:cs="Times New Roman"/>
          <w:i/>
          <w:color w:val="000000"/>
          <w:spacing w:val="2"/>
          <w:sz w:val="30"/>
          <w:szCs w:val="30"/>
        </w:rPr>
        <w:t>50% — Брестскому облисполкому на создание республиканского центра патриотического воспитания молодежи на базе Кобринского укрепления Брестской крепости</w:t>
      </w:r>
      <w:r>
        <w:rPr>
          <w:rFonts w:ascii="Times New Roman" w:hAnsi="Times New Roman" w:cs="Times New Roman"/>
          <w:i/>
          <w:color w:val="000000"/>
          <w:spacing w:val="2"/>
          <w:sz w:val="30"/>
          <w:szCs w:val="30"/>
        </w:rPr>
        <w:t>.</w:t>
      </w:r>
    </w:p>
    <w:p w14:paraId="6C03EB2A" w14:textId="77777777" w:rsidR="00865F90" w:rsidRDefault="00865F90" w:rsidP="005C23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D619268" w14:textId="77777777" w:rsidR="00865F90" w:rsidRPr="00865F90" w:rsidRDefault="00865F90" w:rsidP="00865F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65F9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Вниманию руководителей организаций!</w:t>
      </w:r>
    </w:p>
    <w:p w14:paraId="533A8C34" w14:textId="77777777" w:rsidR="00865F90" w:rsidRPr="00865F90" w:rsidRDefault="00865F90" w:rsidP="00865F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Просим Вас</w:t>
      </w:r>
      <w:r w:rsidR="004451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представить </w:t>
      </w:r>
      <w:r w:rsidR="004451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информацию</w:t>
      </w:r>
      <w:proofErr w:type="gramEnd"/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проведении субботника (согласно формы – приложения) в </w:t>
      </w:r>
      <w:proofErr w:type="spellStart"/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>каб</w:t>
      </w:r>
      <w:proofErr w:type="spellEnd"/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>. 304, 302 администрации Партизанского района или на e-</w:t>
      </w:r>
      <w:proofErr w:type="spellStart"/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>mail</w:t>
      </w:r>
      <w:proofErr w:type="spellEnd"/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  <w:bookmarkStart w:id="0" w:name="_Hlk69225051"/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begin"/>
      </w: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instrText xml:space="preserve"> HYPERLINK "mailto:part.econ@minsk.gov.by" </w:instrText>
      </w: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separate"/>
      </w:r>
      <w:r w:rsidRPr="00865F90">
        <w:rPr>
          <w:rFonts w:ascii="Times New Roman" w:eastAsia="Times New Roman" w:hAnsi="Times New Roman" w:cs="Times New Roman"/>
          <w:color w:val="0563C1"/>
          <w:sz w:val="30"/>
          <w:szCs w:val="30"/>
          <w:u w:val="single"/>
          <w:lang w:eastAsia="ru-RU"/>
        </w:rPr>
        <w:t>part.econ@minsk.gov.by</w:t>
      </w: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end"/>
      </w: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bookmarkEnd w:id="0"/>
    <w:p w14:paraId="08217A70" w14:textId="77777777" w:rsidR="00865F90" w:rsidRPr="00865F90" w:rsidRDefault="00865F90" w:rsidP="00865F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Отчёт о проведенном субботнике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 установленной форме</w:t>
      </w: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представляется</w:t>
      </w:r>
      <w:r w:rsidR="004451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proofErr w:type="spellStart"/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>каб</w:t>
      </w:r>
      <w:proofErr w:type="spellEnd"/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>. 304, 319 администрации Партизанского района по адресу: ул. Захарова, 53.</w:t>
      </w:r>
    </w:p>
    <w:p w14:paraId="0762E279" w14:textId="77777777" w:rsidR="00865F90" w:rsidRDefault="00865F90" w:rsidP="00865F90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796EFE1" w14:textId="77777777" w:rsidR="00865F90" w:rsidRDefault="00865F90" w:rsidP="00865F90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47D8638" w14:textId="77777777" w:rsidR="00865F90" w:rsidRDefault="00865F90" w:rsidP="00865F90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E92F960" w14:textId="77777777" w:rsidR="005C237D" w:rsidRDefault="005C237D" w:rsidP="00865F90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775820F" w14:textId="77777777" w:rsidR="005C237D" w:rsidRDefault="005C237D" w:rsidP="00865F90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20B5D68" w14:textId="77777777" w:rsidR="005C237D" w:rsidRDefault="005C237D" w:rsidP="00865F90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90B1E18" w14:textId="77777777" w:rsidR="005C237D" w:rsidRDefault="005C237D" w:rsidP="00865F90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A8E6B37" w14:textId="77777777" w:rsidR="005C237D" w:rsidRDefault="005C237D" w:rsidP="00865F90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4B3F76C" w14:textId="77777777" w:rsidR="005C237D" w:rsidRDefault="005C237D" w:rsidP="00865F90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727A6EE" w14:textId="77777777" w:rsidR="005C237D" w:rsidRDefault="005C237D" w:rsidP="00865F90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73BB0E2" w14:textId="77777777" w:rsidR="005C237D" w:rsidRDefault="005C237D" w:rsidP="00865F90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7FD9F52" w14:textId="77777777" w:rsidR="005C237D" w:rsidRDefault="005C237D" w:rsidP="00865F90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7D60919" w14:textId="77777777" w:rsidR="005C237D" w:rsidRDefault="005C237D" w:rsidP="00865F90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927C4AC" w14:textId="77777777" w:rsidR="005C237D" w:rsidRDefault="005C237D" w:rsidP="00865F90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5B0C3FD" w14:textId="77777777" w:rsidR="005C237D" w:rsidRDefault="005C237D" w:rsidP="00865F90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95BA205" w14:textId="77777777" w:rsidR="005C237D" w:rsidRDefault="005C237D" w:rsidP="00865F90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B635CE1" w14:textId="77777777" w:rsidR="005C237D" w:rsidRDefault="005C237D" w:rsidP="00865F90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DEEED04" w14:textId="77777777" w:rsidR="005C237D" w:rsidRDefault="005C237D" w:rsidP="00865F90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207A506" w14:textId="77777777" w:rsidR="005C237D" w:rsidRDefault="005C237D" w:rsidP="00865F90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A528050" w14:textId="77777777" w:rsidR="005C237D" w:rsidRDefault="005C237D" w:rsidP="00865F90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A11728D" w14:textId="77777777" w:rsidR="005C237D" w:rsidRDefault="005C237D" w:rsidP="00865F90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A6474F3" w14:textId="77777777" w:rsidR="00865F90" w:rsidRPr="00865F90" w:rsidRDefault="00865F90" w:rsidP="00865F90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Форма </w:t>
      </w:r>
    </w:p>
    <w:p w14:paraId="1AE74D12" w14:textId="77777777" w:rsidR="00865F90" w:rsidRPr="00865F90" w:rsidRDefault="00865F90" w:rsidP="00865F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6846742" w14:textId="77777777" w:rsidR="00865F90" w:rsidRPr="00865F90" w:rsidRDefault="00865F90" w:rsidP="00865F90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Информация</w:t>
      </w:r>
    </w:p>
    <w:p w14:paraId="107A1FE7" w14:textId="77777777" w:rsidR="00865F90" w:rsidRPr="00865F90" w:rsidRDefault="00865F90" w:rsidP="00865F90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результатах проведения республиканского </w:t>
      </w:r>
    </w:p>
    <w:p w14:paraId="38269AFD" w14:textId="77777777" w:rsidR="00865F90" w:rsidRPr="00865F90" w:rsidRDefault="00865F90" w:rsidP="00865F90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>субботника</w:t>
      </w:r>
    </w:p>
    <w:p w14:paraId="3C14ACFC" w14:textId="77777777" w:rsidR="00865F90" w:rsidRPr="00865F90" w:rsidRDefault="00865F90" w:rsidP="00865F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</w:t>
      </w:r>
    </w:p>
    <w:p w14:paraId="003D078F" w14:textId="77777777" w:rsidR="00865F90" w:rsidRPr="00865F90" w:rsidRDefault="00865F90" w:rsidP="00865F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65F90">
        <w:rPr>
          <w:rFonts w:ascii="Times New Roman" w:eastAsia="Times New Roman" w:hAnsi="Times New Roman" w:cs="Times New Roman"/>
          <w:lang w:eastAsia="ru-RU"/>
        </w:rPr>
        <w:t>Наименование предприятия, учреждения, организации</w:t>
      </w:r>
    </w:p>
    <w:p w14:paraId="40579B6B" w14:textId="77777777" w:rsidR="00865F90" w:rsidRPr="00865F90" w:rsidRDefault="00865F90" w:rsidP="00865F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BF220A0" w14:textId="77777777" w:rsidR="00865F90" w:rsidRPr="00865F90" w:rsidRDefault="00865F90" w:rsidP="00865F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>Код ОКПО _________________</w:t>
      </w:r>
    </w:p>
    <w:p w14:paraId="12DA90AA" w14:textId="77777777" w:rsidR="00865F90" w:rsidRPr="00865F90" w:rsidRDefault="00865F90" w:rsidP="00865F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>Код УНП___________________</w:t>
      </w:r>
    </w:p>
    <w:p w14:paraId="65EC8B05" w14:textId="77777777" w:rsidR="00865F90" w:rsidRPr="00865F90" w:rsidRDefault="00865F90" w:rsidP="00865F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E9E20AC" w14:textId="77777777" w:rsidR="00865F90" w:rsidRPr="00865F90" w:rsidRDefault="00865F90" w:rsidP="00865F90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>1. Приняло участие в республиканском субботнике –</w:t>
      </w:r>
    </w:p>
    <w:p w14:paraId="535848DD" w14:textId="77777777" w:rsidR="00865F90" w:rsidRPr="00865F90" w:rsidRDefault="00865F90" w:rsidP="00865F90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>всего,_</w:t>
      </w:r>
      <w:proofErr w:type="gramEnd"/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 человек*</w:t>
      </w:r>
    </w:p>
    <w:p w14:paraId="7CF03314" w14:textId="77777777" w:rsidR="00865F90" w:rsidRPr="00865F90" w:rsidRDefault="00865F90" w:rsidP="00865F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5E47C94" w14:textId="77777777" w:rsidR="00865F90" w:rsidRPr="00865F90" w:rsidRDefault="00865F90" w:rsidP="00865F90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>из них привлеченных лиц **      _______ человек</w:t>
      </w:r>
    </w:p>
    <w:p w14:paraId="498C0C69" w14:textId="77777777" w:rsidR="00865F90" w:rsidRPr="00865F90" w:rsidRDefault="00865F90" w:rsidP="00865F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CC4FF66" w14:textId="77777777" w:rsidR="00865F90" w:rsidRPr="00865F90" w:rsidRDefault="00865F90" w:rsidP="00865F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 Начислено денежных средств </w:t>
      </w:r>
    </w:p>
    <w:p w14:paraId="4C86AB12" w14:textId="77777777" w:rsidR="00865F90" w:rsidRPr="00865F90" w:rsidRDefault="00865F90" w:rsidP="00865F90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перечисления</w:t>
      </w: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_______руб.</w:t>
      </w:r>
    </w:p>
    <w:p w14:paraId="655DA229" w14:textId="77777777" w:rsidR="00865F90" w:rsidRPr="00865F90" w:rsidRDefault="00865F90" w:rsidP="00865F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422E9D1" w14:textId="77777777" w:rsidR="00865F90" w:rsidRPr="00865F90" w:rsidRDefault="00865F90" w:rsidP="00865F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 Объем производства промышленной </w:t>
      </w:r>
    </w:p>
    <w:p w14:paraId="5A70D87B" w14:textId="77777777" w:rsidR="00865F90" w:rsidRPr="00865F90" w:rsidRDefault="00865F90" w:rsidP="00865F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продукции (работ, услуг) в текущих ценах</w:t>
      </w:r>
    </w:p>
    <w:p w14:paraId="362DD38E" w14:textId="77777777" w:rsidR="00865F90" w:rsidRPr="00865F90" w:rsidRDefault="00865F90" w:rsidP="00865F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организации</w:t>
      </w: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                                                      ________ руб.</w:t>
      </w:r>
    </w:p>
    <w:p w14:paraId="1719C581" w14:textId="77777777" w:rsidR="00865F90" w:rsidRPr="00865F90" w:rsidRDefault="00865F90" w:rsidP="00865F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2BAB450" w14:textId="77777777" w:rsidR="00865F90" w:rsidRPr="00865F90" w:rsidRDefault="00865F90" w:rsidP="00865F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>4. Объем подрядных работ, выполненных</w:t>
      </w:r>
    </w:p>
    <w:p w14:paraId="5FA441B8" w14:textId="77777777" w:rsidR="00865F90" w:rsidRPr="00865F90" w:rsidRDefault="00865F90" w:rsidP="00865F90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>собственными силами                                                 ________ руб.</w:t>
      </w:r>
    </w:p>
    <w:p w14:paraId="3B7A15D2" w14:textId="77777777" w:rsidR="00865F90" w:rsidRPr="00865F90" w:rsidRDefault="00865F90" w:rsidP="00865F90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5A3FB4B" w14:textId="77777777" w:rsidR="00865F90" w:rsidRPr="00865F90" w:rsidRDefault="00865F90" w:rsidP="00865F90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>5. Произведено продукции в натуральном выражении (основные виды)</w:t>
      </w:r>
    </w:p>
    <w:p w14:paraId="0EEC5C91" w14:textId="77777777" w:rsidR="00865F90" w:rsidRPr="00865F90" w:rsidRDefault="00865F90" w:rsidP="00865F90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CA7E4DE" w14:textId="77777777" w:rsidR="00865F90" w:rsidRPr="00865F90" w:rsidRDefault="00865F90" w:rsidP="00865F90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>6. Посажено деревьев, кустов, устроено газонов, убрано территории</w:t>
      </w:r>
    </w:p>
    <w:p w14:paraId="7003E958" w14:textId="77777777" w:rsidR="00865F90" w:rsidRPr="00865F90" w:rsidRDefault="00865F90" w:rsidP="00865F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11BC6DC" w14:textId="77777777" w:rsidR="00865F90" w:rsidRPr="00865F90" w:rsidRDefault="00865F90" w:rsidP="00865F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>Руководитель предприятия</w:t>
      </w: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__________________</w:t>
      </w:r>
    </w:p>
    <w:p w14:paraId="01A8C35D" w14:textId="77777777" w:rsidR="00865F90" w:rsidRPr="00865F90" w:rsidRDefault="00865F90" w:rsidP="00865F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25B674E" w14:textId="77777777" w:rsidR="00865F90" w:rsidRPr="00865F90" w:rsidRDefault="00865F90" w:rsidP="00865F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Главный бухгалтер</w:t>
      </w: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65F9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__________________                 </w:t>
      </w:r>
      <w:r w:rsidRPr="00865F9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____________________________Контактный телефон</w:t>
      </w:r>
    </w:p>
    <w:p w14:paraId="4796EEBB" w14:textId="77777777" w:rsidR="00865F90" w:rsidRPr="00865F90" w:rsidRDefault="00865F90" w:rsidP="00865F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51679C" w14:textId="77777777" w:rsidR="00865F90" w:rsidRPr="00865F90" w:rsidRDefault="00865F90" w:rsidP="00865F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18"/>
          <w:szCs w:val="18"/>
          <w:lang w:eastAsia="ru-RU"/>
        </w:rPr>
      </w:pPr>
      <w:r w:rsidRPr="00865F90">
        <w:rPr>
          <w:rFonts w:ascii="Times New Roman" w:eastAsia="Times New Roman" w:hAnsi="Times New Roman" w:cs="Courier New"/>
          <w:sz w:val="18"/>
          <w:szCs w:val="18"/>
          <w:lang w:eastAsia="ru-RU"/>
        </w:rPr>
        <w:t xml:space="preserve">* Численность работников, принявших участие в республиканском субботнике, должна быть учтена в отчёте организации, в которой они состоят в списочном составе. Заработанные данными работниками денежные средства должны быть указаны в </w:t>
      </w:r>
      <w:hyperlink w:anchor="Par148" w:history="1">
        <w:r w:rsidRPr="00865F90">
          <w:rPr>
            <w:rFonts w:ascii="Times New Roman" w:eastAsia="Times New Roman" w:hAnsi="Times New Roman" w:cs="Courier New"/>
            <w:sz w:val="18"/>
            <w:szCs w:val="18"/>
            <w:lang w:eastAsia="ru-RU"/>
          </w:rPr>
          <w:t>пункте 2</w:t>
        </w:r>
      </w:hyperlink>
      <w:r w:rsidRPr="00865F90">
        <w:rPr>
          <w:rFonts w:ascii="Times New Roman" w:eastAsia="Times New Roman" w:hAnsi="Times New Roman" w:cs="Courier New"/>
          <w:sz w:val="18"/>
          <w:szCs w:val="18"/>
          <w:lang w:eastAsia="ru-RU"/>
        </w:rPr>
        <w:t xml:space="preserve"> той организацией, которая будет осуществлять перечисление этих средств.</w:t>
      </w:r>
    </w:p>
    <w:p w14:paraId="42007FD2" w14:textId="77777777" w:rsidR="00865F90" w:rsidRPr="00865F90" w:rsidRDefault="00865F90" w:rsidP="00865F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" w:name="Par164"/>
      <w:bookmarkEnd w:id="1"/>
      <w:r w:rsidRPr="00865F90">
        <w:rPr>
          <w:rFonts w:ascii="Times New Roman" w:eastAsia="Times New Roman" w:hAnsi="Times New Roman" w:cs="Times New Roman"/>
          <w:sz w:val="18"/>
          <w:szCs w:val="18"/>
          <w:lang w:eastAsia="ru-RU"/>
        </w:rPr>
        <w:t>** К привлечённым лицам относятся пенсионеры, студенты, учащиеся, безработные и другие категории незанятого населения, не состоящие в списочном составе организации. Студенты и учащиеся в качестве привлечённых лиц указываются только учебными заведениями, организовавшими их участие в республиканском субботнике.</w:t>
      </w:r>
    </w:p>
    <w:p w14:paraId="28348550" w14:textId="77777777" w:rsidR="00614AC2" w:rsidRDefault="00614AC2"/>
    <w:sectPr w:rsidR="00614AC2" w:rsidSect="00B83EB1">
      <w:pgSz w:w="11906" w:h="16838"/>
      <w:pgMar w:top="567" w:right="567" w:bottom="23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70ACA"/>
    <w:multiLevelType w:val="multilevel"/>
    <w:tmpl w:val="3104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90"/>
    <w:rsid w:val="0044516E"/>
    <w:rsid w:val="004978B9"/>
    <w:rsid w:val="005C237D"/>
    <w:rsid w:val="00614AC2"/>
    <w:rsid w:val="00865F90"/>
    <w:rsid w:val="0087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11FC"/>
  <w15:docId w15:val="{A906D2E8-43EA-48B1-847F-D6C1B0CF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Груздь</dc:creator>
  <cp:lastModifiedBy>Инга Глинистая</cp:lastModifiedBy>
  <cp:revision>2</cp:revision>
  <cp:lastPrinted>2023-04-13T14:14:00Z</cp:lastPrinted>
  <dcterms:created xsi:type="dcterms:W3CDTF">2023-04-14T09:12:00Z</dcterms:created>
  <dcterms:modified xsi:type="dcterms:W3CDTF">2023-04-14T09:12:00Z</dcterms:modified>
</cp:coreProperties>
</file>